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TUTORÍA: EDUCACIÓN SOCIOEMOCIONAL</w:t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3°E</w:t>
      </w:r>
    </w:p>
    <w:p w:rsidR="00E34E7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       </w:t>
      </w:r>
      <w:r>
        <w:rPr>
          <w:noProof/>
          <w:lang w:eastAsia="es-MX"/>
        </w:rPr>
        <w:drawing>
          <wp:inline distT="0" distB="0" distL="0" distR="0" wp14:anchorId="7546DB86" wp14:editId="45E938D1">
            <wp:extent cx="1811655" cy="1457960"/>
            <wp:effectExtent l="0" t="0" r="0" b="8890"/>
            <wp:docPr id="1" name="Imagen 1" descr="La tutoría en la etapa de educación primaria: el papel de los tutores en el  aula | EducaciónDocente. Cursos online reconocidos como formación  permanente para docentes válidos como MÉRITOS PARA OPO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utoría en la etapa de educación primaria: el papel de los tutores en el  aula | EducaciónDocente. Cursos online reconocidos como formación  permanente para docentes válidos como MÉRITOS PARA OPOSICI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Mtra. Aketzali Cornejo </w:t>
      </w:r>
    </w:p>
    <w:p w:rsidR="00C1279C" w:rsidRDefault="00C1279C" w:rsidP="00C1279C">
      <w:pPr>
        <w:jc w:val="center"/>
        <w:rPr>
          <w:rFonts w:ascii="Corbel" w:hAnsi="Corbel"/>
          <w:sz w:val="24"/>
        </w:rPr>
      </w:pPr>
      <w:r w:rsidRPr="00B25BA6">
        <w:rPr>
          <w:rFonts w:ascii="Corbel" w:hAnsi="Corbel"/>
        </w:rPr>
        <w:t xml:space="preserve">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C1279C" w:rsidRDefault="00C1279C">
      <w:pPr>
        <w:rPr>
          <w:rFonts w:ascii="Corbel" w:hAnsi="Corbel"/>
          <w:sz w:val="24"/>
        </w:rPr>
      </w:pPr>
    </w:p>
    <w:p w:rsidR="00C1279C" w:rsidRDefault="00C1279C">
      <w:p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Actividad 6: Copia en el cuaderno de tutoría las siguientes preguntas y contesta con base en tu experiencia y sentir.</w:t>
      </w:r>
    </w:p>
    <w:p w:rsidR="00C1279C" w:rsidRDefault="00C1279C">
      <w:pPr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¿Cómo te has sentido a lo largo de estas semanas de educación a distancia?</w:t>
      </w: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es lo que más te gusta de estar en educación a distancia?</w:t>
      </w:r>
    </w:p>
    <w:p w:rsidR="00C1279C" w:rsidRP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es lo que menos te gusta de estar en educación a distancia?</w:t>
      </w: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Si tuvieras que cambiar algo de la educación a distancia, ¿Qué sería?</w:t>
      </w:r>
    </w:p>
    <w:p w:rsidR="00C1279C" w:rsidRP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es lo que más se te ha facilitado en la educación a distancia?</w:t>
      </w: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es lo que más se te ha complicado en la educación a distancia?</w:t>
      </w:r>
    </w:p>
    <w:p w:rsidR="00C1279C" w:rsidRP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Hasta el momento, ¿Qué asignatura te ha gustado más? (Puedes nombrar 2)</w:t>
      </w: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Hasta el momento, ¿Qué asignatura te ha gustado menos? (Puedes nombrar 2)</w:t>
      </w:r>
    </w:p>
    <w:p w:rsidR="00C1279C" w:rsidRP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rPr>
          <w:rFonts w:ascii="Corbel" w:hAnsi="Corbel"/>
          <w:sz w:val="24"/>
        </w:rPr>
      </w:pPr>
    </w:p>
    <w:p w:rsidR="00C1279C" w:rsidRDefault="00C1279C" w:rsidP="00C1279C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¿</w:t>
      </w:r>
      <w:r w:rsidRPr="00542F04">
        <w:rPr>
          <w:rFonts w:ascii="Corbel" w:hAnsi="Corbel"/>
          <w:b/>
        </w:rPr>
        <w:t>Qué voy a enviar?</w:t>
      </w:r>
    </w:p>
    <w:p w:rsidR="00C1279C" w:rsidRDefault="00C1279C" w:rsidP="00C1279C">
      <w:pPr>
        <w:pStyle w:val="Prrafodelista"/>
        <w:ind w:left="1080" w:hanging="371"/>
        <w:rPr>
          <w:rFonts w:ascii="Corbel" w:hAnsi="Corbel"/>
          <w:b/>
        </w:rPr>
      </w:pPr>
    </w:p>
    <w:p w:rsidR="00C1279C" w:rsidRPr="00542F04" w:rsidRDefault="00C1279C" w:rsidP="00C1279C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C1279C" w:rsidRPr="00542F04" w:rsidRDefault="00C1279C" w:rsidP="00C1279C">
      <w:pPr>
        <w:pStyle w:val="Prrafodelista"/>
        <w:ind w:left="1080"/>
        <w:rPr>
          <w:rFonts w:ascii="Corbel" w:hAnsi="Corbel"/>
        </w:rPr>
      </w:pPr>
    </w:p>
    <w:p w:rsidR="00C1279C" w:rsidRDefault="00C1279C" w:rsidP="00C1279C">
      <w:pPr>
        <w:pStyle w:val="Prrafodelista"/>
        <w:ind w:left="1080"/>
        <w:rPr>
          <w:rFonts w:ascii="Corbel" w:hAnsi="Corbel"/>
        </w:rPr>
      </w:pPr>
      <w:r w:rsidRPr="00542F04">
        <w:rPr>
          <w:rFonts w:ascii="Corbel" w:hAnsi="Corbel"/>
        </w:rPr>
        <w:t xml:space="preserve">En un solo correo enviar </w:t>
      </w:r>
      <w:r>
        <w:rPr>
          <w:rFonts w:ascii="Corbel" w:hAnsi="Corbel"/>
        </w:rPr>
        <w:t>la fotografía o escaneo de la página del cuaderno con las preguntas escritas y contestadas.</w:t>
      </w:r>
    </w:p>
    <w:p w:rsidR="00C1279C" w:rsidRDefault="00C1279C" w:rsidP="00C1279C">
      <w:pPr>
        <w:pStyle w:val="Prrafodelista"/>
        <w:ind w:left="1080"/>
        <w:rPr>
          <w:rFonts w:ascii="Corbel" w:hAnsi="Corbel"/>
        </w:rPr>
      </w:pPr>
    </w:p>
    <w:p w:rsidR="00C1279C" w:rsidRDefault="00C1279C" w:rsidP="00C1279C">
      <w:pPr>
        <w:pStyle w:val="Prrafodelista"/>
        <w:ind w:left="1080"/>
        <w:rPr>
          <w:rFonts w:ascii="Corbel" w:hAnsi="Corbel"/>
        </w:rPr>
      </w:pPr>
    </w:p>
    <w:p w:rsidR="00C1279C" w:rsidRPr="00542F04" w:rsidRDefault="00C1279C" w:rsidP="00C1279C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debo considerar?</w:t>
      </w:r>
    </w:p>
    <w:p w:rsidR="00C1279C" w:rsidRPr="00542F04" w:rsidRDefault="00C1279C" w:rsidP="00C1279C">
      <w:pPr>
        <w:numPr>
          <w:ilvl w:val="0"/>
          <w:numId w:val="2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Escribir en el asunto tu nombre completo, grado y grupo.</w:t>
      </w:r>
    </w:p>
    <w:p w:rsidR="00C1279C" w:rsidRPr="00542F04" w:rsidRDefault="00C1279C" w:rsidP="00C1279C">
      <w:pPr>
        <w:numPr>
          <w:ilvl w:val="0"/>
          <w:numId w:val="2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 xml:space="preserve">Enviarlo al correo </w:t>
      </w:r>
      <w:hyperlink r:id="rId7" w:history="1">
        <w:r w:rsidRPr="00542F04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  <w:r w:rsidRPr="00542F04">
        <w:rPr>
          <w:rFonts w:ascii="Corbel" w:hAnsi="Corbel"/>
        </w:rPr>
        <w:t xml:space="preserve"> de tu correo institucional.</w:t>
      </w:r>
    </w:p>
    <w:p w:rsidR="00C1279C" w:rsidRPr="00542F04" w:rsidRDefault="00C1279C" w:rsidP="00C1279C">
      <w:pPr>
        <w:numPr>
          <w:ilvl w:val="0"/>
          <w:numId w:val="2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C1279C" w:rsidRPr="00542F04" w:rsidRDefault="00C1279C" w:rsidP="00C1279C">
      <w:pPr>
        <w:ind w:left="720"/>
        <w:rPr>
          <w:rFonts w:ascii="Corbel" w:hAnsi="Corbel"/>
        </w:rPr>
      </w:pPr>
    </w:p>
    <w:p w:rsidR="00C1279C" w:rsidRPr="00542F04" w:rsidRDefault="00C1279C" w:rsidP="00C1279C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C1279C" w:rsidRPr="00542F04" w:rsidRDefault="00C1279C" w:rsidP="00C1279C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>9</w:t>
      </w:r>
      <w:bookmarkStart w:id="0" w:name="_GoBack"/>
      <w:bookmarkEnd w:id="0"/>
      <w:r>
        <w:rPr>
          <w:rFonts w:ascii="Corbel" w:hAnsi="Corbel"/>
          <w:u w:val="single"/>
        </w:rPr>
        <w:t xml:space="preserve"> de octubre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C1279C" w:rsidRPr="00C1279C" w:rsidRDefault="00C1279C" w:rsidP="00C1279C">
      <w:pPr>
        <w:pStyle w:val="Prrafodelista"/>
        <w:rPr>
          <w:rFonts w:ascii="Corbel" w:hAnsi="Corbel"/>
          <w:sz w:val="24"/>
        </w:rPr>
      </w:pPr>
    </w:p>
    <w:sectPr w:rsidR="00C1279C" w:rsidRPr="00C1279C" w:rsidSect="00C12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0E87"/>
    <w:multiLevelType w:val="hybridMultilevel"/>
    <w:tmpl w:val="30EE8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9C"/>
    <w:rsid w:val="00C1279C"/>
    <w:rsid w:val="00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99AD8-C09A-47AA-803C-88CE747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rio.cornejo@aefcm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1450</Characters>
  <Application>Microsoft Office Word</Application>
  <DocSecurity>0</DocSecurity>
  <Lines>12</Lines>
  <Paragraphs>3</Paragraphs>
  <ScaleCrop>false</ScaleCrop>
  <Company>HP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2020-09-25T19:43:00Z</dcterms:created>
  <dcterms:modified xsi:type="dcterms:W3CDTF">2020-09-25T19:54:00Z</dcterms:modified>
</cp:coreProperties>
</file>